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97DD" w14:textId="24F1A227" w:rsidR="00734305" w:rsidRPr="00AA11E7" w:rsidRDefault="00734305" w:rsidP="00AA11E7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343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43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11E7">
        <w:rPr>
          <w:rFonts w:ascii="Times New Roman" w:hAnsi="Times New Roman" w:cs="Times New Roman"/>
          <w:color w:val="000000"/>
          <w:sz w:val="24"/>
          <w:szCs w:val="24"/>
        </w:rPr>
        <w:t>pielikums</w:t>
      </w:r>
    </w:p>
    <w:p w14:paraId="04234F01" w14:textId="64E673A7" w:rsidR="00734305" w:rsidRPr="00734305" w:rsidRDefault="00734305" w:rsidP="00734305">
      <w:pPr>
        <w:pStyle w:val="BodyText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A11E7">
        <w:rPr>
          <w:rFonts w:ascii="Times New Roman" w:hAnsi="Times New Roman" w:cs="Times New Roman"/>
          <w:color w:val="000000"/>
          <w:sz w:val="24"/>
          <w:szCs w:val="24"/>
        </w:rPr>
        <w:t>Ārlietu ministrijas</w:t>
      </w:r>
    </w:p>
    <w:p w14:paraId="20A365F6" w14:textId="399A4B59" w:rsidR="000E7E5B" w:rsidRPr="00E165B5" w:rsidRDefault="00450AFE" w:rsidP="000E7E5B">
      <w:pPr>
        <w:pStyle w:val="NoSpacing"/>
        <w:jc w:val="right"/>
        <w:rPr>
          <w:rFonts w:ascii="Times New Roman" w:eastAsia="Times New Roman" w:hAnsi="Times New Roman"/>
          <w:sz w:val="24"/>
          <w:szCs w:val="24"/>
        </w:rPr>
      </w:pPr>
      <w:r w:rsidRPr="00450AFE">
        <w:rPr>
          <w:rFonts w:ascii="Times New Roman" w:hAnsi="Times New Roman"/>
          <w:color w:val="000000"/>
          <w:sz w:val="24"/>
          <w:szCs w:val="24"/>
        </w:rPr>
        <w:t>202</w:t>
      </w:r>
      <w:r w:rsidR="00D262B8">
        <w:rPr>
          <w:rFonts w:ascii="Times New Roman" w:hAnsi="Times New Roman"/>
          <w:color w:val="000000"/>
          <w:sz w:val="24"/>
          <w:szCs w:val="24"/>
        </w:rPr>
        <w:t>5</w:t>
      </w:r>
      <w:r w:rsidRPr="00450AFE">
        <w:rPr>
          <w:rFonts w:ascii="Times New Roman" w:hAnsi="Times New Roman"/>
          <w:color w:val="000000"/>
          <w:sz w:val="24"/>
          <w:szCs w:val="24"/>
        </w:rPr>
        <w:t xml:space="preserve">. gada </w:t>
      </w:r>
      <w:r w:rsidR="00173B80">
        <w:rPr>
          <w:rFonts w:ascii="Times New Roman" w:hAnsi="Times New Roman"/>
          <w:color w:val="000000"/>
          <w:sz w:val="24"/>
          <w:szCs w:val="24"/>
        </w:rPr>
        <w:t>25</w:t>
      </w:r>
      <w:r w:rsidRPr="00450AF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73B80">
        <w:rPr>
          <w:rFonts w:ascii="Times New Roman" w:hAnsi="Times New Roman"/>
          <w:color w:val="000000"/>
          <w:sz w:val="24"/>
          <w:szCs w:val="24"/>
        </w:rPr>
        <w:t>jūlija</w:t>
      </w:r>
      <w:r w:rsidR="00EE48A0" w:rsidRPr="00450A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0AFE">
        <w:rPr>
          <w:rFonts w:ascii="Times New Roman" w:hAnsi="Times New Roman"/>
          <w:color w:val="000000"/>
          <w:sz w:val="24"/>
          <w:szCs w:val="24"/>
        </w:rPr>
        <w:t xml:space="preserve">rīkojumam Nr. </w:t>
      </w:r>
      <w:r w:rsidR="00173B80">
        <w:rPr>
          <w:rFonts w:ascii="Times New Roman" w:hAnsi="Times New Roman"/>
          <w:color w:val="000000"/>
          <w:sz w:val="24"/>
          <w:szCs w:val="24"/>
        </w:rPr>
        <w:t>LV-238</w:t>
      </w:r>
    </w:p>
    <w:p w14:paraId="38A5404A" w14:textId="40758EA1" w:rsidR="00895C93" w:rsidRPr="001E3879" w:rsidRDefault="00151424" w:rsidP="001E387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Priekšizpētes vizītes </w:t>
      </w:r>
      <w:r w:rsidR="00895C93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iesniegum</w:t>
      </w:r>
      <w:r w:rsidR="005845EC" w:rsidRPr="001E3879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</w:t>
      </w:r>
    </w:p>
    <w:p w14:paraId="3491DEB8" w14:textId="54B39E6A" w:rsidR="001E3879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Aizpildiet iesnieguma veidlapu. </w:t>
      </w:r>
    </w:p>
    <w:p w14:paraId="36A03046" w14:textId="474C49BA" w:rsidR="00895C93" w:rsidRDefault="001E3879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1E3879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Iesniedzot iesniegumu, sadaļu skaidrojumu slīprakstā var dzēst.</w:t>
      </w:r>
    </w:p>
    <w:p w14:paraId="54B551D1" w14:textId="77777777" w:rsidR="00AA11E7" w:rsidRPr="001E3879" w:rsidRDefault="00AA11E7" w:rsidP="001E387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38"/>
        <w:gridCol w:w="2400"/>
      </w:tblGrid>
      <w:tr w:rsidR="00895C93" w:rsidRPr="00895C93" w14:paraId="1AFC740D" w14:textId="77777777" w:rsidTr="00FC0B10">
        <w:tc>
          <w:tcPr>
            <w:tcW w:w="37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3F361D" w14:textId="5FA3DCA9" w:rsidR="00895C93" w:rsidRPr="00895C93" w:rsidRDefault="00151424" w:rsidP="00AA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1. </w:t>
            </w:r>
            <w:r w:rsidR="00990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Partner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valsts </w:t>
            </w:r>
            <w:r w:rsidRPr="001514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(vals</w:t>
            </w:r>
            <w:r w:rsidR="00AA11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tis), kur tiek īstenota priekšizpētes vizīte</w:t>
            </w:r>
          </w:p>
        </w:tc>
        <w:tc>
          <w:tcPr>
            <w:tcW w:w="12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70BFDDC" w14:textId="7B333DAE" w:rsidR="00895C93" w:rsidRDefault="004F2F45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Iesnieguma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numurs</w:t>
            </w:r>
          </w:p>
          <w:p w14:paraId="77D24554" w14:textId="77777777" w:rsidR="00AA11E7" w:rsidRPr="00895C93" w:rsidRDefault="00AA11E7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6216AD1F" w14:textId="77777777" w:rsidR="00895C93" w:rsidRPr="00895C93" w:rsidRDefault="00895C93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Aizpilda Ārlietu ministrija</w:t>
            </w:r>
          </w:p>
        </w:tc>
      </w:tr>
      <w:tr w:rsidR="00B337E7" w:rsidRPr="00895C93" w14:paraId="2BDA5B2E" w14:textId="77777777" w:rsidTr="00FC0B10">
        <w:trPr>
          <w:trHeight w:val="77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26B184" w14:textId="2CA84987" w:rsidR="006953B3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2. </w:t>
            </w:r>
            <w:r w:rsidR="00B337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iekšizpētes vizītei atbilstošā Latvijas Republikas </w:t>
            </w:r>
            <w:r w:rsidR="00752B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ttīstības sadarbības politikas prioritārā joma</w:t>
            </w:r>
          </w:p>
          <w:p w14:paraId="5A4123C5" w14:textId="42916271" w:rsidR="00151424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Norādiet priekšizpētes vizītei atbilstošā Latvijas Republikas </w:t>
            </w:r>
            <w:r w:rsidR="00752B4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a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ttīstības sadarbības politikas prioritāro jomu</w:t>
            </w:r>
            <w:r w:rsidR="00393E9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, kā arī </w:t>
            </w:r>
            <w:proofErr w:type="spellStart"/>
            <w:r w:rsidR="00393E9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digitalizācijas</w:t>
            </w:r>
            <w:proofErr w:type="spellEnd"/>
            <w:r w:rsidR="00393E9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 veicināšanu potenciālā projekta ietvaros (ja attiecināms)</w:t>
            </w:r>
          </w:p>
          <w:p w14:paraId="6DB74B8D" w14:textId="6283181E" w:rsidR="00151424" w:rsidRPr="00151424" w:rsidRDefault="00151424" w:rsidP="001514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</w:p>
        </w:tc>
      </w:tr>
      <w:tr w:rsidR="00895C93" w:rsidRPr="00895C93" w14:paraId="1583B6B4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AA61DC" w14:textId="170105A4" w:rsidR="00895C93" w:rsidRDefault="00151424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3. 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Priekšizpētes vizītes </w:t>
            </w:r>
            <w:r w:rsidR="00895C93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mērķis</w:t>
            </w:r>
          </w:p>
          <w:p w14:paraId="1D422C5D" w14:textId="77777777" w:rsidR="00473F90" w:rsidRDefault="00473F90" w:rsidP="00895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</w:p>
          <w:p w14:paraId="1778EF5E" w14:textId="4B188D38" w:rsidR="006953B3" w:rsidRPr="006953B3" w:rsidRDefault="00473F90" w:rsidP="00DD763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473F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Īsi aprakstiet Jūsu vizītes mērķi</w:t>
            </w:r>
            <w:r w:rsidR="00D262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ar uzsvaru uz potenciālo</w:t>
            </w:r>
            <w:r w:rsidRPr="00473F9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attīstības sadarbības projekt</w:t>
            </w:r>
            <w:r w:rsidR="00D262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u.</w:t>
            </w:r>
          </w:p>
        </w:tc>
      </w:tr>
      <w:tr w:rsidR="00FC0B10" w:rsidRPr="00895C93" w14:paraId="47E49873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04CACA" w14:textId="45412C5C" w:rsidR="00FC0B10" w:rsidRPr="00895C93" w:rsidRDefault="00FC0B10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</w:t>
            </w:r>
            <w:r w:rsid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riekšizpētes vizītes</w:t>
            </w: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norises laiks</w:t>
            </w:r>
          </w:p>
        </w:tc>
      </w:tr>
      <w:tr w:rsidR="00FC0B10" w:rsidRPr="00895C93" w14:paraId="5D42D276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2407B85" w14:textId="6EBFDA44" w:rsidR="00437873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lānotais priekšizpētes vizītes uzsākšanas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un noslēgšanas </w:t>
            </w:r>
            <w:r w:rsidR="004378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laiks.</w:t>
            </w:r>
          </w:p>
          <w:p w14:paraId="1F7877D3" w14:textId="0EC7BD36" w:rsidR="00FC0B10" w:rsidRDefault="0065500D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Datums, m</w:t>
            </w:r>
            <w:r w:rsidR="004378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ēnesis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</w:p>
          <w:p w14:paraId="0B73319C" w14:textId="47292E60" w:rsidR="00FC0B10" w:rsidRPr="006953B3" w:rsidRDefault="0001295B" w:rsidP="000129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</w:t>
            </w:r>
            <w:r w:rsidR="00EE48A0">
              <w:rPr>
                <w:rStyle w:val="FootnoteReference"/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footnoteReference w:id="1"/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202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aktivitātes var tikt īstenotas no</w:t>
            </w:r>
            <w:r w:rsidRPr="00CF4D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lēmuma par granta piešķiršanu pieņemšanas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brīža līdz 202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1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. </w:t>
            </w:r>
            <w:r w:rsidR="00D8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novembrim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FC0B10" w:rsidRPr="00895C93" w14:paraId="11271386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1F8465" w14:textId="5F64BB7B" w:rsidR="00FC0B10" w:rsidRPr="00895C93" w:rsidRDefault="000F45DC" w:rsidP="00FC0B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B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udžets</w:t>
            </w:r>
          </w:p>
        </w:tc>
      </w:tr>
      <w:tr w:rsidR="00FC0B10" w:rsidRPr="00895C93" w14:paraId="3C287CF3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24C6AF" w14:textId="2A38EA74" w:rsidR="00FC0B10" w:rsidRPr="00895C93" w:rsidRDefault="00151424" w:rsidP="00FC0B1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5. No Ārlietu ministrijas pieprasītais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kopējais budžets</w:t>
            </w:r>
          </w:p>
          <w:p w14:paraId="54E6FA98" w14:textId="7433D06D" w:rsidR="00FC0B10" w:rsidRPr="005969E7" w:rsidRDefault="0065500D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</w:p>
        </w:tc>
      </w:tr>
      <w:tr w:rsidR="00FC0B10" w:rsidRPr="00895C93" w14:paraId="705FF389" w14:textId="77777777" w:rsidTr="00FC0B10">
        <w:trPr>
          <w:trHeight w:val="42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D8B8B0A" w14:textId="1BBECAD9" w:rsidR="00FC0B10" w:rsidRPr="00895C93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6. 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C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its finansējums (</w:t>
            </w:r>
            <w:proofErr w:type="spellStart"/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eastAsia="lv-LV"/>
              </w:rPr>
              <w:t>euro</w:t>
            </w:r>
            <w:proofErr w:type="spellEnd"/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) </w:t>
            </w:r>
            <w:r w:rsidR="008C34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202</w:t>
            </w:r>
            <w:r w:rsidR="00D26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5</w:t>
            </w:r>
            <w:r w:rsidR="00FC0B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 </w:t>
            </w:r>
            <w:r w:rsidR="00FC0B10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gadā:</w:t>
            </w:r>
          </w:p>
          <w:p w14:paraId="1D6201E9" w14:textId="39AA9421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1. iesniedzēja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53F0041C" w14:textId="5DDBA4BC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2. sadarbības partnera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:</w:t>
            </w:r>
          </w:p>
          <w:p w14:paraId="39DA966A" w14:textId="3F3017F6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3. cits finansējums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:</w:t>
            </w:r>
            <w:r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(norādiet avotu)</w:t>
            </w:r>
          </w:p>
          <w:p w14:paraId="11C93E19" w14:textId="07EE6893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citus finansējuma avotus un attiecīgās summas pr</w:t>
            </w:r>
            <w:r w:rsidR="006C6A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iekšizpētes vizītes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īstenošanai konkrētajā kalendār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ajā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gadā</w:t>
            </w:r>
          </w:p>
        </w:tc>
      </w:tr>
      <w:tr w:rsidR="001E3879" w:rsidRPr="00895C93" w14:paraId="0A2C90ED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6064909" w14:textId="64602310" w:rsidR="001E3879" w:rsidRPr="001E3879" w:rsidRDefault="00752B4C" w:rsidP="001E387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</w:t>
            </w:r>
            <w:r w:rsidR="001E3879" w:rsidRPr="00895C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e</w:t>
            </w:r>
            <w:r w:rsidR="001E3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sniedzēja organizācija Latvijā</w:t>
            </w:r>
          </w:p>
        </w:tc>
      </w:tr>
      <w:tr w:rsidR="00FC0B10" w:rsidRPr="00895C93" w14:paraId="30C4A057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340613" w14:textId="4AD2A122" w:rsidR="00151424" w:rsidRDefault="00151424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>7.</w:t>
            </w:r>
            <w:r w:rsidR="00AA11E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lv-LV"/>
              </w:rPr>
              <w:t xml:space="preserve"> Dati par iesniedzēja organizāciju Latvijā</w:t>
            </w:r>
          </w:p>
          <w:p w14:paraId="2AB3BC03" w14:textId="77777777" w:rsidR="00AA11E7" w:rsidRDefault="00AA11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3178E2DD" w14:textId="2C3FE7FE" w:rsidR="00FC0B10" w:rsidRPr="00895C93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Norādiet šādus datus par organizāciju:</w:t>
            </w:r>
          </w:p>
          <w:p w14:paraId="05A40B3C" w14:textId="42A1B290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1. pilns juridiskais nosaukums, tā saīsinājums</w:t>
            </w:r>
            <w:r w:rsidRPr="001514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 (ja ir)</w:t>
            </w:r>
          </w:p>
          <w:p w14:paraId="014FB333" w14:textId="03FAD761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2. juridiskais statuss</w:t>
            </w:r>
          </w:p>
          <w:p w14:paraId="699A5A0E" w14:textId="6272604C" w:rsidR="00FC0B10" w:rsidRPr="00151424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3. reģistrācijas numurs, juridiskā adrese,</w:t>
            </w:r>
            <w:r w:rsidR="00A2357F">
              <w:t xml:space="preserve"> </w:t>
            </w:r>
            <w:r w:rsidR="00A2357F" w:rsidRPr="00A2357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>korespondences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lv-LV"/>
              </w:rPr>
              <w:t xml:space="preserve"> pasta adrese</w:t>
            </w:r>
          </w:p>
          <w:p w14:paraId="617DC392" w14:textId="5E5D9FD6" w:rsidR="008645DF" w:rsidRPr="00473F90" w:rsidRDefault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4. </w:t>
            </w:r>
            <w:r w:rsidR="00C42C9F"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tīmekļa vietne</w:t>
            </w:r>
            <w:r w:rsidRPr="0015142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Pr="001514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(ja ir)</w:t>
            </w:r>
          </w:p>
        </w:tc>
      </w:tr>
      <w:tr w:rsidR="00FC0B10" w:rsidRPr="00895C93" w14:paraId="20F75422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47FD74" w14:textId="485FD0AA" w:rsidR="00FC0B10" w:rsidRDefault="005969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8. </w:t>
            </w:r>
            <w:r w:rsidR="00752B4C" w:rsidRPr="007A5696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C07EE0" w:rsidRPr="007A5696">
              <w:rPr>
                <w:rFonts w:ascii="Times New Roman" w:hAnsi="Times New Roman" w:cs="Times New Roman"/>
                <w:b/>
                <w:sz w:val="20"/>
                <w:szCs w:val="20"/>
              </w:rPr>
              <w:t>esniedzēja paraksta tiesīgā vai pilnvarotā persona</w:t>
            </w:r>
          </w:p>
          <w:p w14:paraId="1ED4E399" w14:textId="77777777" w:rsidR="007A5696" w:rsidRPr="00A92A48" w:rsidRDefault="007A5696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1ED3086F" w14:textId="48D36FC7" w:rsidR="00FC0B10" w:rsidRPr="005969E7" w:rsidRDefault="00FC0B10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Vārds, uzvārds, amats, tālruņa numurs, elektroniskā pasta adrese</w:t>
            </w:r>
          </w:p>
        </w:tc>
      </w:tr>
      <w:tr w:rsidR="00FC0B10" w:rsidRPr="00895C93" w14:paraId="3BE4E031" w14:textId="77777777" w:rsidTr="00FC0B10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DA71CF5" w14:textId="1A708386" w:rsidR="00473F90" w:rsidRDefault="005969E7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9. </w:t>
            </w:r>
            <w:r w:rsidR="007F35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Potenciālie/ identificētie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sadarbības partneri </w:t>
            </w:r>
            <w:r w:rsidR="009900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partner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valstī</w:t>
            </w:r>
            <w:r w:rsidR="0086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. </w:t>
            </w:r>
          </w:p>
          <w:p w14:paraId="4486F176" w14:textId="3D3BE403" w:rsidR="00FC0B10" w:rsidRPr="00895C93" w:rsidRDefault="008645DF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Sniedziet sekojošo informāciju par katru partneri:</w:t>
            </w:r>
          </w:p>
          <w:p w14:paraId="40B187F7" w14:textId="29B45237" w:rsidR="001E3879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Nosaukums</w:t>
            </w:r>
            <w:r w:rsidR="00EE4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687CCE4F" w14:textId="05C2D084" w:rsidR="0065500D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Juridiskais statuss</w:t>
            </w:r>
            <w:r w:rsidR="00EE4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2A1252AE" w14:textId="1DC604D6" w:rsidR="0065500D" w:rsidRPr="005969E7" w:rsidRDefault="0065500D" w:rsidP="0065500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Adrese un kontaktinformācija</w:t>
            </w:r>
            <w:r w:rsidR="00EE4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31B504D0" w14:textId="602E90F7" w:rsidR="0057273D" w:rsidRPr="00745B48" w:rsidRDefault="00EE48A0" w:rsidP="005727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T</w:t>
            </w:r>
            <w:r w:rsidR="0065500D" w:rsidRP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īmekļa vietne (ja ir)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07EA2046" w14:textId="1567D2E8" w:rsidR="0057273D" w:rsidRPr="00473F90" w:rsidRDefault="00342D13" w:rsidP="00473F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813" w:hanging="72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473F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2-4 teikumos pamatot, kādēļ izvēlēti tieši šie partneri</w:t>
            </w:r>
            <w:r w:rsidR="00EE48A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FC0B10" w:rsidRPr="00895C93" w14:paraId="74E2797E" w14:textId="77777777" w:rsidTr="00473F90">
        <w:trPr>
          <w:trHeight w:val="333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56798B92" w14:textId="64B26D2A" w:rsidR="00FC0B10" w:rsidRPr="00895C93" w:rsidRDefault="00EA4069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10. </w:t>
            </w:r>
            <w:r w:rsidR="001E3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Īss 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priekšizpētes vizītes apraksts</w:t>
            </w:r>
            <w:r w:rsidR="009850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342D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ar uzsvaru uz potenciālajām sadarbības iespējām</w:t>
            </w:r>
            <w:r w:rsidR="006550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FC0B10" w:rsidRPr="00895C9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(maksimālais apjoms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: 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divas 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lapa</w:t>
            </w:r>
            <w:r w:rsidR="008D0DA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</w:t>
            </w:r>
            <w:r w:rsidR="00FC0B10"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)</w:t>
            </w:r>
          </w:p>
          <w:p w14:paraId="15F257B4" w14:textId="77777777" w:rsidR="000622A3" w:rsidRDefault="00FC0B10" w:rsidP="00EC4A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Sniedziet īsu </w:t>
            </w:r>
            <w:r w:rsidR="005969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priekšizpētes vizītes </w:t>
            </w:r>
            <w:r w:rsidRPr="00895C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</w:t>
            </w:r>
            <w:r w:rsidR="001A2F7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prakstu par galvenajiem elementiem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:</w:t>
            </w:r>
          </w:p>
          <w:p w14:paraId="1A82A47A" w14:textId="50E6F66B" w:rsidR="00473F90" w:rsidRDefault="00EE48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K</w:t>
            </w:r>
            <w:r w:rsidR="009D30EE" w:rsidRPr="005D58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āpēc</w:t>
            </w:r>
            <w:r w:rsidR="009D30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izvēlēta konkrētā </w:t>
            </w:r>
            <w:r w:rsidR="009900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partner</w:t>
            </w:r>
            <w:r w:rsidR="009D30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valsts/</w:t>
            </w:r>
            <w:proofErr w:type="spellStart"/>
            <w:r w:rsidR="009D30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4262774C" w14:textId="0A7E0A8D" w:rsidR="000622A3" w:rsidRPr="00342D13" w:rsidRDefault="00EE48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lastRenderedPageBreak/>
              <w:t>K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ādas ir </w:t>
            </w:r>
            <w:r w:rsidR="000622A3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risināmās problēmas </w:t>
            </w:r>
            <w:r w:rsidR="009900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partner</w:t>
            </w:r>
            <w:r w:rsidR="000622A3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valstī</w:t>
            </w:r>
            <w:r w:rsidR="00393E9F" w:rsidRP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 kā potenciālais attīstības sadarbības projekta piedāvājums atbilst 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šo problēmu risināšanai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;</w:t>
            </w:r>
          </w:p>
          <w:p w14:paraId="7B510B0F" w14:textId="56848503" w:rsidR="000622A3" w:rsidRPr="008829F4" w:rsidRDefault="00EE48A0" w:rsidP="008D0D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G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alvenās </w:t>
            </w:r>
            <w:r w:rsid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mērķa grupas</w:t>
            </w:r>
            <w:r w:rsidR="008304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</w:t>
            </w:r>
            <w:r w:rsidR="000622A3" w:rsidRP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8304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kā potenciālais projekts risina </w:t>
            </w:r>
            <w:r w:rsidR="000622A3" w:rsidRPr="000622A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to vajadzīb</w:t>
            </w:r>
            <w:r w:rsidR="008304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as</w:t>
            </w:r>
            <w:r w:rsidR="000622A3" w:rsidRPr="008829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; </w:t>
            </w:r>
          </w:p>
          <w:p w14:paraId="0FEC3CBB" w14:textId="386D1601" w:rsidR="008D0DAB" w:rsidRPr="008829F4" w:rsidRDefault="00EE48A0" w:rsidP="008829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K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onkrētajā jomā un valstī aktīvie un/vai </w:t>
            </w:r>
            <w:r w:rsidR="008829F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iepriekš īstenotie attīstības sadarbības 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projekti (kā citu donoru, tā pašu</w:t>
            </w:r>
            <w:r w:rsidR="008645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un/vai partneru</w:t>
            </w:r>
            <w:r w:rsidR="00342D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9D30EE" w:rsidRPr="00895C93" w14:paraId="58CBE3BE" w14:textId="77777777" w:rsidTr="00EC4A31">
        <w:trPr>
          <w:trHeight w:val="960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37AB610" w14:textId="34C40B98" w:rsidR="009D30EE" w:rsidRDefault="00745B48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lastRenderedPageBreak/>
              <w:t>11</w:t>
            </w:r>
            <w:r w:rsidR="009D3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. Priekšizpētes vizītes programma</w:t>
            </w:r>
          </w:p>
          <w:p w14:paraId="6F2E74E6" w14:textId="52367F89" w:rsidR="009D30EE" w:rsidRDefault="009D30EE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Šajā sadaļā aprakstiet visas pr</w:t>
            </w:r>
            <w:r w:rsidR="006C6A6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iekšizpētes vizītes 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īstenošanā paredzētās aktivitātes</w:t>
            </w:r>
            <w:r w:rsidR="00CF5A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(tikšanās, lekcijas, prezentācijas, reprezentācijas pasākumus utt.)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, iesaistītās puses, paredzēto laiku</w:t>
            </w:r>
            <w:r w:rsidR="00393E9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, t.sk. plānotos publicitātes pasākumus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21B85333" w14:textId="77777777" w:rsidR="009D30EE" w:rsidRDefault="009D30EE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</w:pPr>
          </w:p>
          <w:p w14:paraId="41EA6906" w14:textId="683272E8" w:rsidR="009D30EE" w:rsidRDefault="007237C6" w:rsidP="007237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NB! 202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  <w:r w:rsidRPr="00EA406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aktivitātes var tikt īstenotas no</w:t>
            </w:r>
            <w:r w:rsidRPr="00CF4D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 lēmuma par granta piešķiršanu pieņemšanas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brīža līdz 202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 gada 1</w:t>
            </w:r>
            <w:r w:rsidR="00D262B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 xml:space="preserve">. </w:t>
            </w:r>
            <w:r w:rsidR="00D851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novembrim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EA4069" w:rsidRPr="00895C93" w14:paraId="6D3D65E0" w14:textId="77777777" w:rsidTr="00EC4A31">
        <w:trPr>
          <w:trHeight w:val="1035"/>
        </w:trPr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1C07C879" w14:textId="0F0F7596" w:rsidR="00EA4069" w:rsidRDefault="00745B48" w:rsidP="00FC0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12</w:t>
            </w:r>
            <w:r w:rsid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. </w:t>
            </w:r>
            <w:r w:rsidR="001A30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>I</w:t>
            </w:r>
            <w:r w:rsidR="00EA4069" w:rsidRPr="00EA40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esniedzēja </w:t>
            </w:r>
            <w:r w:rsidR="000622A3" w:rsidRPr="00062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pieredze</w:t>
            </w:r>
            <w:r w:rsidR="008645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lv-LV"/>
              </w:rPr>
              <w:t xml:space="preserve"> </w:t>
            </w:r>
            <w:r w:rsidR="008645DF" w:rsidRPr="0094285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(maksimālais apjoms 1 lapa)</w:t>
            </w:r>
          </w:p>
          <w:p w14:paraId="3FCE6D21" w14:textId="324252DB" w:rsidR="00EA4069" w:rsidRPr="00745B48" w:rsidRDefault="00EA4069">
            <w:pPr>
              <w:pStyle w:val="Paskaidrojumi"/>
              <w:rPr>
                <w:color w:val="0070C0"/>
              </w:rPr>
            </w:pPr>
            <w:r w:rsidRPr="00745B48">
              <w:t>Aprakstiet savas organizācijas –</w:t>
            </w:r>
            <w:r w:rsidR="00C539D5">
              <w:t xml:space="preserve"> </w:t>
            </w:r>
            <w:r w:rsidRPr="00745B48">
              <w:t xml:space="preserve">iesniedzēja – motivāciju īstenot šo </w:t>
            </w:r>
            <w:r w:rsidRPr="00FB1CCB">
              <w:t>pr</w:t>
            </w:r>
            <w:r w:rsidR="007A5696" w:rsidRPr="00FB1CCB">
              <w:t>iekšizpētes</w:t>
            </w:r>
            <w:r w:rsidR="007A5696">
              <w:t xml:space="preserve"> vizīti</w:t>
            </w:r>
            <w:r w:rsidR="008645DF">
              <w:t xml:space="preserve">, īsi raksturojiet pieredzi </w:t>
            </w:r>
            <w:r w:rsidR="008645DF" w:rsidRPr="009850C6">
              <w:rPr>
                <w:rFonts w:eastAsia="Times New Roman"/>
              </w:rPr>
              <w:t>konkrētajā jomā un/vai attīstības sadarbībā, kā arī sadarbību ar konkrēto valsti (ja tāda ir)</w:t>
            </w:r>
            <w:r w:rsidR="0057273D" w:rsidRPr="009850C6">
              <w:t>.</w:t>
            </w:r>
            <w:r w:rsidR="000622A3" w:rsidRPr="009850C6">
              <w:t xml:space="preserve"> (Piemēram, pieredze attīstības sadarbības projektu īstenošanā un/vai darba pieredze nozarē)</w:t>
            </w:r>
            <w:r w:rsidR="00C539D5">
              <w:t>.</w:t>
            </w:r>
          </w:p>
        </w:tc>
      </w:tr>
    </w:tbl>
    <w:p w14:paraId="45871D65" w14:textId="658DFB4B" w:rsidR="001F4BF3" w:rsidRDefault="001F4BF3" w:rsidP="00895C9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5DE7BD80" w14:textId="70074A8E" w:rsidR="00895C93" w:rsidRPr="00895C93" w:rsidRDefault="00895C93" w:rsidP="001F4B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  <w:r w:rsidRPr="00895C93"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  <w:t>Pielikumi</w:t>
      </w:r>
    </w:p>
    <w:p w14:paraId="1E5DCA4B" w14:textId="62C41628" w:rsidR="00895C93" w:rsidRDefault="00895C93" w:rsidP="00895C93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49B0468" w14:textId="5B9DA824" w:rsidR="00E0574E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Pārbaudiet, vai iesniegumam ir pievienoti visi nepieciešamie (obligātie) pielikumi</w:t>
      </w:r>
      <w:r w:rsidR="00852502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atbilstoši nolikuma 3.1 punktam</w:t>
      </w:r>
      <w:r w:rsidRPr="001F4BF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:</w:t>
      </w:r>
    </w:p>
    <w:p w14:paraId="42EE4841" w14:textId="174F9634" w:rsidR="00E0574E" w:rsidRPr="00847299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1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="00EE48A0" w:rsidRPr="00EE48A0">
        <w:t xml:space="preserve"> </w:t>
      </w:r>
      <w:r w:rsidR="00EE48A0" w:rsidRP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“</w:t>
      </w:r>
      <w:r w:rsidR="00EE48A0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Priekšizpētes vizītes budžeta tāme</w:t>
      </w:r>
      <w:r w:rsid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”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;</w:t>
      </w:r>
    </w:p>
    <w:p w14:paraId="2986FDD3" w14:textId="2BCAAD9E" w:rsidR="00895C93" w:rsidRPr="00847299" w:rsidRDefault="00895C9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2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 </w:t>
      </w:r>
      <w:bookmarkStart w:id="0" w:name="_Hlk196292527"/>
      <w:r w:rsid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“</w:t>
      </w:r>
      <w:bookmarkEnd w:id="0"/>
      <w:r w:rsidR="00EE48A0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Iesniedzēja apliecinājums</w:t>
      </w:r>
      <w:r w:rsid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”</w:t>
      </w:r>
      <w:r w:rsid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;</w:t>
      </w:r>
    </w:p>
    <w:p w14:paraId="7B8AF95C" w14:textId="549AFBFF" w:rsidR="007A5696" w:rsidRPr="00847299" w:rsidRDefault="007A5696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3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="00FB1CCB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“Priekšizpētes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vizītes sadarbības partneru apliecinājuma vēstules par </w:t>
      </w:r>
      <w:r w:rsidR="00FB1CCB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to gatavību piedalīties vizītē”</w:t>
      </w:r>
      <w:r w:rsid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;</w:t>
      </w:r>
    </w:p>
    <w:p w14:paraId="27C4B3A6" w14:textId="1104C348" w:rsidR="00FB1CCB" w:rsidRPr="00847299" w:rsidRDefault="00FB1CCB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4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“Visu priekšizpētes vizītes īstenotāju (arī administratīvā personāla) dzīves aprakstus (Curriculum </w:t>
      </w:r>
      <w:proofErr w:type="spellStart"/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vitae</w:t>
      </w:r>
      <w:proofErr w:type="spellEnd"/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)”</w:t>
      </w:r>
      <w:r w:rsid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;</w:t>
      </w:r>
    </w:p>
    <w:p w14:paraId="7F981DB0" w14:textId="6595767E" w:rsidR="00FB1CCB" w:rsidRDefault="00FB1CCB" w:rsidP="00EE4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5</w:t>
      </w:r>
      <w:r w:rsidR="00852502"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)</w:t>
      </w:r>
      <w:r w:rsidRPr="00847299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="00EE48A0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J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a attiecināms, priekšizpētes vizītei piesaistītā līdzfinansētāja apstiprinājuma vēstuli, kurā tas apņemas segt daļu</w:t>
      </w:r>
      <w:r w:rsidR="00DE552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 </w:t>
      </w:r>
      <w:r w:rsidRPr="00FB1CC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no priekšizpētes vizītes budžetā paredzētā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s summas, norādot precīzu summu.</w:t>
      </w:r>
    </w:p>
    <w:p w14:paraId="2C940CE4" w14:textId="6014323C" w:rsidR="00FB1CCB" w:rsidRPr="001F4BF3" w:rsidRDefault="00FB1CCB" w:rsidP="00847299">
      <w:pPr>
        <w:shd w:val="clear" w:color="auto" w:fill="FFFFFF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35DBC66C" w14:textId="7695219D" w:rsidR="001F4BF3" w:rsidRDefault="001F4BF3" w:rsidP="00847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4570F76C" w14:textId="412E6494" w:rsidR="001F4BF3" w:rsidRPr="001F4BF3" w:rsidRDefault="001F4BF3" w:rsidP="001F4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sectPr w:rsidR="001F4BF3" w:rsidRPr="001F4BF3" w:rsidSect="009127FE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CED25" w14:textId="77777777" w:rsidR="003E5E09" w:rsidRDefault="003E5E09" w:rsidP="00895C93">
      <w:pPr>
        <w:spacing w:after="0" w:line="240" w:lineRule="auto"/>
      </w:pPr>
      <w:r>
        <w:separator/>
      </w:r>
    </w:p>
  </w:endnote>
  <w:endnote w:type="continuationSeparator" w:id="0">
    <w:p w14:paraId="73423328" w14:textId="77777777" w:rsidR="003E5E09" w:rsidRDefault="003E5E09" w:rsidP="0089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7053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49730F6" w14:textId="0FE0BA74" w:rsidR="00895C93" w:rsidRPr="00895C93" w:rsidRDefault="00895C93" w:rsidP="00895C9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5C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5C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5C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59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5C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B8C0" w14:textId="77777777" w:rsidR="003E5E09" w:rsidRDefault="003E5E09" w:rsidP="00895C93">
      <w:pPr>
        <w:spacing w:after="0" w:line="240" w:lineRule="auto"/>
      </w:pPr>
      <w:r>
        <w:separator/>
      </w:r>
    </w:p>
  </w:footnote>
  <w:footnote w:type="continuationSeparator" w:id="0">
    <w:p w14:paraId="2A0E29DA" w14:textId="77777777" w:rsidR="003E5E09" w:rsidRDefault="003E5E09" w:rsidP="00895C93">
      <w:pPr>
        <w:spacing w:after="0" w:line="240" w:lineRule="auto"/>
      </w:pPr>
      <w:r>
        <w:continuationSeparator/>
      </w:r>
    </w:p>
  </w:footnote>
  <w:footnote w:id="1">
    <w:p w14:paraId="11E4F5DD" w14:textId="1B382E76" w:rsidR="00EE48A0" w:rsidRDefault="00EE48A0" w:rsidP="00EE48A0">
      <w:pPr>
        <w:spacing w:after="0" w:line="240" w:lineRule="auto"/>
      </w:pPr>
      <w:r w:rsidRPr="00EE48A0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footnoteRef/>
      </w:r>
      <w:r w:rsidRPr="00EE48A0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 Ievēro labi (latīņu "nota </w:t>
      </w:r>
      <w:proofErr w:type="spellStart"/>
      <w:r w:rsidRPr="00EE48A0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bene</w:t>
      </w:r>
      <w:proofErr w:type="spellEnd"/>
      <w:r w:rsidRPr="00EE48A0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")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8352D"/>
    <w:multiLevelType w:val="hybridMultilevel"/>
    <w:tmpl w:val="A3B4B3C0"/>
    <w:lvl w:ilvl="0" w:tplc="0E2AAB8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6402D"/>
    <w:multiLevelType w:val="hybridMultilevel"/>
    <w:tmpl w:val="5792D19E"/>
    <w:lvl w:ilvl="0" w:tplc="30EC36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C93"/>
    <w:rsid w:val="000055F8"/>
    <w:rsid w:val="0001295B"/>
    <w:rsid w:val="000622A3"/>
    <w:rsid w:val="00064D01"/>
    <w:rsid w:val="00081D87"/>
    <w:rsid w:val="000A7FD7"/>
    <w:rsid w:val="000C2B33"/>
    <w:rsid w:val="000E7E5B"/>
    <w:rsid w:val="000F1043"/>
    <w:rsid w:val="000F45DC"/>
    <w:rsid w:val="0010711E"/>
    <w:rsid w:val="00151424"/>
    <w:rsid w:val="001727A4"/>
    <w:rsid w:val="00172E58"/>
    <w:rsid w:val="00173B80"/>
    <w:rsid w:val="00195F9A"/>
    <w:rsid w:val="001A2F76"/>
    <w:rsid w:val="001A3031"/>
    <w:rsid w:val="001E3879"/>
    <w:rsid w:val="001F4BF3"/>
    <w:rsid w:val="002140E7"/>
    <w:rsid w:val="00225960"/>
    <w:rsid w:val="00273C01"/>
    <w:rsid w:val="00275D57"/>
    <w:rsid w:val="002A7E97"/>
    <w:rsid w:val="002B26D2"/>
    <w:rsid w:val="002B5381"/>
    <w:rsid w:val="00315C01"/>
    <w:rsid w:val="00342D13"/>
    <w:rsid w:val="00350763"/>
    <w:rsid w:val="00363548"/>
    <w:rsid w:val="00393E9F"/>
    <w:rsid w:val="003D52BD"/>
    <w:rsid w:val="003E5E09"/>
    <w:rsid w:val="003F0152"/>
    <w:rsid w:val="00420F26"/>
    <w:rsid w:val="00437873"/>
    <w:rsid w:val="0044541D"/>
    <w:rsid w:val="00450AFE"/>
    <w:rsid w:val="00457F56"/>
    <w:rsid w:val="00465D43"/>
    <w:rsid w:val="0046744B"/>
    <w:rsid w:val="00473F90"/>
    <w:rsid w:val="004B25F6"/>
    <w:rsid w:val="004F2F45"/>
    <w:rsid w:val="005465C7"/>
    <w:rsid w:val="0057273D"/>
    <w:rsid w:val="005845EC"/>
    <w:rsid w:val="005969E7"/>
    <w:rsid w:val="005D5898"/>
    <w:rsid w:val="005E0620"/>
    <w:rsid w:val="0061231C"/>
    <w:rsid w:val="00623BFF"/>
    <w:rsid w:val="0065500D"/>
    <w:rsid w:val="006612D2"/>
    <w:rsid w:val="00681D5B"/>
    <w:rsid w:val="006953B3"/>
    <w:rsid w:val="006C6A6D"/>
    <w:rsid w:val="00704A00"/>
    <w:rsid w:val="00714808"/>
    <w:rsid w:val="007237C6"/>
    <w:rsid w:val="00734305"/>
    <w:rsid w:val="00745B48"/>
    <w:rsid w:val="00752B4C"/>
    <w:rsid w:val="007642BC"/>
    <w:rsid w:val="007707C2"/>
    <w:rsid w:val="00777FFC"/>
    <w:rsid w:val="00790405"/>
    <w:rsid w:val="007975F9"/>
    <w:rsid w:val="007A5696"/>
    <w:rsid w:val="007D55CF"/>
    <w:rsid w:val="007F35C3"/>
    <w:rsid w:val="0083043D"/>
    <w:rsid w:val="008458EF"/>
    <w:rsid w:val="00847299"/>
    <w:rsid w:val="00852502"/>
    <w:rsid w:val="008645DF"/>
    <w:rsid w:val="0088170B"/>
    <w:rsid w:val="008829F4"/>
    <w:rsid w:val="00895C93"/>
    <w:rsid w:val="008C34B9"/>
    <w:rsid w:val="008D0DAB"/>
    <w:rsid w:val="009127FE"/>
    <w:rsid w:val="009345D7"/>
    <w:rsid w:val="0094285E"/>
    <w:rsid w:val="009850C6"/>
    <w:rsid w:val="00990028"/>
    <w:rsid w:val="009A1C22"/>
    <w:rsid w:val="009B17CD"/>
    <w:rsid w:val="009B50D6"/>
    <w:rsid w:val="009D30EE"/>
    <w:rsid w:val="00A2357F"/>
    <w:rsid w:val="00A92A48"/>
    <w:rsid w:val="00AA11E7"/>
    <w:rsid w:val="00AF1442"/>
    <w:rsid w:val="00AF6F68"/>
    <w:rsid w:val="00B04658"/>
    <w:rsid w:val="00B32A02"/>
    <w:rsid w:val="00B337E7"/>
    <w:rsid w:val="00B67E11"/>
    <w:rsid w:val="00BE6890"/>
    <w:rsid w:val="00BF4D11"/>
    <w:rsid w:val="00C07EE0"/>
    <w:rsid w:val="00C42C9F"/>
    <w:rsid w:val="00C539D5"/>
    <w:rsid w:val="00C678B4"/>
    <w:rsid w:val="00C908F0"/>
    <w:rsid w:val="00CB5C61"/>
    <w:rsid w:val="00CC0A69"/>
    <w:rsid w:val="00CE6D55"/>
    <w:rsid w:val="00CF0E17"/>
    <w:rsid w:val="00CF5A1F"/>
    <w:rsid w:val="00D01BA6"/>
    <w:rsid w:val="00D262B8"/>
    <w:rsid w:val="00D42927"/>
    <w:rsid w:val="00D738BE"/>
    <w:rsid w:val="00D85142"/>
    <w:rsid w:val="00DC4E8C"/>
    <w:rsid w:val="00DD7631"/>
    <w:rsid w:val="00DE552E"/>
    <w:rsid w:val="00DF2D70"/>
    <w:rsid w:val="00DF5DB3"/>
    <w:rsid w:val="00E04723"/>
    <w:rsid w:val="00E0574E"/>
    <w:rsid w:val="00E354E2"/>
    <w:rsid w:val="00E91DFC"/>
    <w:rsid w:val="00EA4069"/>
    <w:rsid w:val="00EA6B3F"/>
    <w:rsid w:val="00EC4A31"/>
    <w:rsid w:val="00EE01C0"/>
    <w:rsid w:val="00EE48A0"/>
    <w:rsid w:val="00F435AD"/>
    <w:rsid w:val="00F45F76"/>
    <w:rsid w:val="00F559B2"/>
    <w:rsid w:val="00F56339"/>
    <w:rsid w:val="00F603B7"/>
    <w:rsid w:val="00FB1CCB"/>
    <w:rsid w:val="00FC0B10"/>
    <w:rsid w:val="00FD0B40"/>
    <w:rsid w:val="00FE200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EF892"/>
  <w15:docId w15:val="{18949AC4-DBF3-4F5B-8812-7CE6976E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95C93"/>
    <w:rPr>
      <w:color w:val="0000FF"/>
      <w:u w:val="single"/>
    </w:rPr>
  </w:style>
  <w:style w:type="paragraph" w:customStyle="1" w:styleId="tvhtml">
    <w:name w:val="tv_html"/>
    <w:basedOn w:val="Normal"/>
    <w:rsid w:val="00895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95C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C93"/>
  </w:style>
  <w:style w:type="paragraph" w:styleId="Footer">
    <w:name w:val="footer"/>
    <w:basedOn w:val="Normal"/>
    <w:link w:val="FooterChar"/>
    <w:uiPriority w:val="99"/>
    <w:unhideWhenUsed/>
    <w:rsid w:val="00895C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C93"/>
  </w:style>
  <w:style w:type="paragraph" w:styleId="BalloonText">
    <w:name w:val="Balloon Text"/>
    <w:basedOn w:val="Normal"/>
    <w:link w:val="BalloonTextChar"/>
    <w:uiPriority w:val="99"/>
    <w:semiHidden/>
    <w:unhideWhenUsed/>
    <w:rsid w:val="009A1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0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F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F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F26"/>
    <w:rPr>
      <w:b/>
      <w:bCs/>
      <w:sz w:val="20"/>
      <w:szCs w:val="20"/>
    </w:rPr>
  </w:style>
  <w:style w:type="paragraph" w:styleId="NoSpacing">
    <w:name w:val="No Spacing"/>
    <w:uiPriority w:val="1"/>
    <w:qFormat/>
    <w:rsid w:val="000E7E5B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0B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0B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0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C34B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4B9"/>
    <w:rPr>
      <w:color w:val="605E5C"/>
      <w:shd w:val="clear" w:color="auto" w:fill="E1DFDD"/>
    </w:rPr>
  </w:style>
  <w:style w:type="paragraph" w:customStyle="1" w:styleId="Paskaidrojumi">
    <w:name w:val="Paskaidrojumi"/>
    <w:basedOn w:val="BodyText"/>
    <w:autoRedefine/>
    <w:qFormat/>
    <w:rsid w:val="00745B48"/>
    <w:pPr>
      <w:spacing w:after="0" w:line="240" w:lineRule="auto"/>
      <w:jc w:val="both"/>
    </w:pPr>
    <w:rPr>
      <w:rFonts w:ascii="Times New Roman" w:eastAsia="Calibri" w:hAnsi="Times New Roman" w:cs="Times New Roman"/>
      <w:bCs/>
      <w:i/>
      <w:color w:val="000000" w:themeColor="text1"/>
      <w:sz w:val="20"/>
      <w:szCs w:val="20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0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069"/>
  </w:style>
  <w:style w:type="table" w:styleId="TableGrid">
    <w:name w:val="Table Grid"/>
    <w:basedOn w:val="TableNormal"/>
    <w:rsid w:val="00EA4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2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829F4"/>
    <w:pPr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9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3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08E62C37C599C944BAEA160EF62169E3" ma:contentTypeVersion="458" ma:contentTypeDescription="Izveidot jaunu dokumentu." ma:contentTypeScope="" ma:versionID="780de05bdb0a42168a5d45050d9eff78">
  <xsd:schema xmlns:xsd="http://www.w3.org/2001/XMLSchema" xmlns:xs="http://www.w3.org/2001/XMLSchema" xmlns:p="http://schemas.microsoft.com/office/2006/metadata/properties" xmlns:ns2="868a9e47-9582-4ad3-b31f-392ce2da298b" xmlns:ns3="801ff49e-5150-41f0-9cd7-015d16134d38" xmlns:ns4="21a93588-6fe8-41e9-94dc-424b783ca979" xmlns:ns5="aaa33240-aed4-492d-84f2-cf9262a9abbc" targetNamespace="http://schemas.microsoft.com/office/2006/metadata/properties" ma:root="true" ma:fieldsID="00f9c3bbcda43d124bc073a5e60a2f55" ns2:_="" ns3:_="" ns4:_="" ns5:_="">
    <xsd:import namespace="868a9e47-9582-4ad3-b31f-392ce2da298b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  <xsd:element ref="ns2:amRegSystemDate" minOccurs="0"/>
                <xsd:element ref="ns4:TaxKeywordTaxHTField" minOccurs="0"/>
                <xsd:element ref="ns4:fd98f198e6504849b4ef719fdb39b6db" minOccurs="0"/>
                <xsd:element ref="ns3:amPiezimes" minOccurs="0"/>
                <xsd:element ref="ns2:amIerobezotaPieejamiba" minOccurs="0"/>
                <xsd:element ref="ns3:amDokumentaStatuss" minOccurs="0"/>
                <xsd:element ref="ns3:amSpekaLidz" minOccurs="0"/>
                <xsd:element ref="ns4:n85de85c44494d77850ec883bf791ea1" minOccurs="0"/>
                <xsd:element ref="ns2:amDienestaVajadzibam" minOccurs="0"/>
                <xsd:element ref="ns3:amDokumentaIndeks" minOccurs="0"/>
                <xsd:element ref="ns3:amDokPienDatums" minOccurs="0"/>
                <xsd:element ref="ns4:b6ce33424859414bb055d9baa8a6747d" minOccurs="0"/>
                <xsd:element ref="ns3:amDokPielikumi" minOccurs="0"/>
                <xsd:element ref="ns3:amDokGlabTermins" minOccurs="0"/>
                <xsd:element ref="ns3:amSpekaNo" minOccurs="0"/>
                <xsd:element ref="ns4:n85de85c44494d77850ec883bf791eab" minOccurs="0"/>
                <xsd:element ref="ns2:amDokumentaAvots" minOccurs="0"/>
                <xsd:element ref="ns4:bd7b18180f0f400ca769f616f0c275d4" minOccurs="0"/>
                <xsd:element ref="ns4:h71ae947574d4b79a5c438e93525db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9e47-9582-4ad3-b31f-392ce2da298b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  <xsd:element name="amRegSystemDate" ma:index="26" nillable="true" ma:displayName="Izveides datums" ma:description="" ma:internalName="amRegSystemDate">
      <xsd:simpleType>
        <xsd:restriction base="dms:DateTime"/>
      </xsd:simpleType>
    </xsd:element>
    <xsd:element name="amIerobezotaPieejamiba" ma:index="33" nillable="true" ma:displayName="Tikai tiem, kam vajadzība zināt" ma:default="Nē" ma:description="" ma:format="Dropdown" ma:internalName="amIerobezotaPieejamiba">
      <xsd:simpleType>
        <xsd:restriction base="dms:Choice">
          <xsd:enumeration value="Jā"/>
          <xsd:enumeration value="Nē"/>
        </xsd:restriction>
      </xsd:simpleType>
    </xsd:element>
    <xsd:element name="amDienestaVajadzibam" ma:index="38" nillable="true" ma:displayName="Dienesta vajadzībām" ma:default="Nē" ma:description="" ma:format="Dropdown" ma:internalName="amDienestaVajadzibam">
      <xsd:simpleType>
        <xsd:restriction base="dms:Choice">
          <xsd:enumeration value="Jā"/>
          <xsd:enumeration value="Nē"/>
        </xsd:restriction>
      </xsd:simpleType>
    </xsd:element>
    <xsd:element name="amDokumentaAvots" ma:index="48" nillable="true" ma:displayName="Dokumenta avots" ma:default="KĀMIS" ma:format="Dropdown" ma:internalName="amDokumentaAvots">
      <xsd:simpleType>
        <xsd:restriction base="dms:Choice">
          <xsd:enumeration value="ABBYY Recognition Server 3.0"/>
          <xsd:enumeration value="KĀMIS"/>
          <xsd:enumeration value="E-pasts"/>
          <xsd:enumeration value="DUS"/>
          <xsd:enumeration value="DIV"/>
          <xsd:enumeration value="Latvija.lv"/>
          <xsd:enumeration value="Augšupielād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  <xsd:element name="amPiezimes" ma:index="31" nillable="true" ma:displayName="Piezīmes" ma:description="" ma:internalName="amPiezimes">
      <xsd:simpleType>
        <xsd:restriction base="dms:Note"/>
      </xsd:simpleType>
    </xsd:element>
    <xsd:element name="amDokumentaStatuss" ma:index="34" nillable="true" ma:displayName="Dokumenta statuss" ma:default="Spēkā esošs" ma:description="" ma:format="Dropdown" ma:internalName="amDokumentaStatuss">
      <xsd:simpleType>
        <xsd:restriction base="dms:Choice">
          <xsd:enumeration value="Spēkā esošs"/>
          <xsd:enumeration value="Spēkā neesošs"/>
        </xsd:restriction>
      </xsd:simpleType>
    </xsd:element>
    <xsd:element name="amSpekaLidz" ma:index="35" nillable="true" ma:displayName="Spēkā līdz" ma:description="" ma:format="DateOnly" ma:internalName="amSpekaLidz">
      <xsd:simpleType>
        <xsd:restriction base="dms:DateTime"/>
      </xsd:simpleType>
    </xsd:element>
    <xsd:element name="amDokumentaIndeks" ma:index="39" nillable="true" ma:displayName="Dokumenta indekss" ma:description="" ma:internalName="amDokumentaIndeks">
      <xsd:simpleType>
        <xsd:restriction base="dms:Text">
          <xsd:maxLength value="255"/>
        </xsd:restriction>
      </xsd:simpleType>
    </xsd:element>
    <xsd:element name="amDokPienDatums" ma:index="40" nillable="true" ma:displayName="Pieņemšanas datums" ma:description="" ma:format="DateOnly" ma:internalName="amDokPienDatums">
      <xsd:simpleType>
        <xsd:restriction base="dms:DateTime"/>
      </xsd:simpleType>
    </xsd:element>
    <xsd:element name="amDokPielikumi" ma:index="43" nillable="true" ma:displayName="Pielikumi" ma:description="" ma:internalName="amDokPielikumi">
      <xsd:simpleType>
        <xsd:restriction base="dms:Note"/>
      </xsd:simpleType>
    </xsd:element>
    <xsd:element name="amDokGlabTermins" ma:index="44" nillable="true" ma:displayName="Glabāšanas termiņš" ma:description="" ma:format="DateOnly" ma:internalName="amDokGlabTermins">
      <xsd:simpleType>
        <xsd:restriction base="dms:DateTime"/>
      </xsd:simpleType>
    </xsd:element>
    <xsd:element name="amSpekaNo" ma:index="45" nillable="true" ma:displayName="Spēkā no" ma:default="[today]" ma:description="" ma:format="DateOnly" ma:internalName="amSpekaN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fa77dc95-81e9-4eb9-a741-f5045b2c9942}" ma:internalName="TaxCatchAll" ma:showField="CatchAllData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fa77dc95-81e9-4eb9-a741-f5045b2c9942}" ma:internalName="TaxCatchAllLabel" ma:readOnly="true" ma:showField="CatchAllDataLabel" ma:web="868a9e47-9582-4ad3-b31f-392ce2da2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Uzņēmuma atslēgvārdi" ma:fieldId="{23f27201-bee3-471e-b2e7-b64fd8b7ca38}" ma:taxonomyMulti="true" ma:sspId="05fd8e5c-e166-4372-bd4c-18511f509f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d98f198e6504849b4ef719fdb39b6db" ma:index="29" nillable="true" ma:taxonomy="true" ma:internalName="fd98f198e6504849b4ef719fdb39b6db" ma:taxonomyFieldName="amKlasifikators1" ma:displayName="Indeksa 1.daļa (Starptautisko attiecību partneris)" ma:fieldId="{fd98f198-e650-4849-b4ef-719fdb39b6db}" ma:sspId="05fd8e5c-e166-4372-bd4c-18511f509f6b" ma:termSetId="b9e0632b-0e2e-4bc3-a8cc-3e12c83ef6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1" ma:index="36" nillable="true" ma:taxonomy="true" ma:internalName="n85de85c44494d77850ec883bf791ea1" ma:taxonomyFieldName="amRegistrStrukturvieniba" ma:displayName="Reģistrācijas struktūrvienība" ma:fieldId="{785de85c-4449-4d77-850e-c883bf791ea1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6ce33424859414bb055d9baa8a6747d" ma:index="41" nillable="true" ma:taxonomy="true" ma:internalName="b6ce33424859414bb055d9baa8a6747d" ma:taxonomyFieldName="amKlasifikators3" ma:displayName="Indeksa 3.daļa (Starptautiskā līguma klasifikācija)" ma:fieldId="{b6ce3342-4859-414b-b055-d9baa8a6747d}" ma:sspId="05fd8e5c-e166-4372-bd4c-18511f509f6b" ma:termSetId="53dd8f6a-31c5-420a-970f-d1efe071c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85de85c44494d77850ec883bf791eab" ma:index="46" nillable="true" ma:taxonomy="true" ma:internalName="n85de85c44494d77850ec883bf791eab" ma:taxonomyFieldName="amAtbildStrukturvieniba" ma:displayName="Atbildīgā struktūrvienība" ma:fieldId="{785de85c-4449-4d77-850e-c883bf791eab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7b18180f0f400ca769f616f0c275d4" ma:index="49" nillable="true" ma:taxonomy="true" ma:internalName="bd7b18180f0f400ca769f616f0c275d4" ma:taxonomyFieldName="amKlasifikators2" ma:displayName="Indeksa 2.daļa (Dokumenta funkcionālā klasifikācija)" ma:fieldId="{bd7b1818-0f0f-400c-a769-f616f0c275d4}" ma:sspId="05fd8e5c-e166-4372-bd4c-18511f509f6b" ma:termSetId="c7e9061b-6ec7-4018-97f0-6d54e007d3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ae947574d4b79a5c438e93525dbed" ma:index="51" nillable="true" ma:taxonomy="true" ma:internalName="h71ae947574d4b79a5c438e93525dbed" ma:taxonomyFieldName="amKlasifikators4" ma:displayName="Indeksa 4.daļa (ES nozare)" ma:fieldId="{171ae947-574d-4b79-a5c4-38e93525dbed}" ma:sspId="05fd8e5c-e166-4372-bd4c-18511f509f6b" ma:termSetId="29738ba8-4aee-4866-bfae-d0a96cf0f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Par granta projektu konkursa “Atbalsts priekšizpētes vizīšu finansējumam attīstības sadarbības projektiem Latvijas Republikas noteiktajās partnervalstīs” nolikuma apstiprināšanu un konkursa izsludināšanu</amDokSaturs>
    <TaxCatchAll xmlns="21a93588-6fe8-41e9-94dc-424b783ca979">
      <Value>398</Value>
      <Value>32</Value>
      <Value>28</Value>
    </TaxCatchAll>
    <amPiekluvesLimenis xmlns="868a9e47-9582-4ad3-b31f-392ce2da298b">IP='Nē', DV='Nē'</amPiekluvesLimenis>
    <amRegistresanasDatums xmlns="801ff49e-5150-41f0-9cd7-015d16134d38">2025-07-25T16:21:15Z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Attīstības sadarbības politikas nodaļa</TermName>
          <TermId xmlns="http://schemas.microsoft.com/office/infopath/2007/PartnerControls">1396c9ad-83d3-4c42-82c4-1023592eec0c</TermId>
        </TermInfo>
      </Terms>
    </aee6b300c46d41ecb957189889b62b92>
    <amLietasNumurs xmlns="801ff49e-5150-41f0-9cd7-015d16134d38" xsi:nil="true"/>
    <amSagatavotajs xmlns="801ff49e-5150-41f0-9cd7-015d16134d38">
      <UserInfo>
        <DisplayName/>
        <AccountId>535</AccountId>
        <AccountType/>
      </UserInfo>
    </amSagatavotajs>
    <amDokParakstitaji xmlns="801ff49e-5150-41f0-9cd7-015d16134d38">
      <UserInfo>
        <DisplayName>Andris Pelšs</DisplayName>
        <AccountId>626</AccountId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LV-238</amNumurs>
    <amPiekluvesLimenaPamatojums xmlns="801ff49e-5150-41f0-9cd7-015d16134d38" xsi:nil="true"/>
    <TaxKeywordTaxHTField xmlns="21a93588-6fe8-41e9-94dc-424b783ca979">
      <Terms xmlns="http://schemas.microsoft.com/office/infopath/2007/PartnerControls"/>
    </TaxKeywordTaxHTField>
    <amDokGlabTermins xmlns="801ff49e-5150-41f0-9cd7-015d16134d38" xsi:nil="true"/>
    <bd7b18180f0f400ca769f616f0c275d4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041 Rīkojumi pamatdarbībā</TermName>
          <TermId xmlns="http://schemas.microsoft.com/office/infopath/2007/PartnerControls">077ad13b-58f4-4fd9-a3c6-fbdd4965d446</TermId>
        </TermInfo>
      </Terms>
    </bd7b18180f0f400ca769f616f0c275d4>
    <amIerobezotaPieejamiba xmlns="868a9e47-9582-4ad3-b31f-392ce2da298b">Nē</amIerobezotaPieejamiba>
    <amDokumentaAvots xmlns="868a9e47-9582-4ad3-b31f-392ce2da298b">KĀMIS</amDokumentaAvots>
    <amDienestaVajadzibam xmlns="868a9e47-9582-4ad3-b31f-392ce2da298b">Nē</amDienestaVajadzibam>
    <b6ce33424859414bb055d9baa8a6747d xmlns="21a93588-6fe8-41e9-94dc-424b783ca979">
      <Terms xmlns="http://schemas.microsoft.com/office/infopath/2007/PartnerControls"/>
    </b6ce33424859414bb055d9baa8a6747d>
    <n85de85c44494d77850ec883bf791eab xmlns="21a93588-6fe8-41e9-94dc-424b783ca979">
      <Terms xmlns="http://schemas.microsoft.com/office/infopath/2007/PartnerControls"/>
    </n85de85c44494d77850ec883bf791eab>
    <fd98f198e6504849b4ef719fdb39b6db xmlns="21a93588-6fe8-41e9-94dc-424b783ca979">
      <Terms xmlns="http://schemas.microsoft.com/office/infopath/2007/PartnerControls"/>
    </fd98f198e6504849b4ef719fdb39b6db>
    <amDokPienDatums xmlns="801ff49e-5150-41f0-9cd7-015d16134d38" xsi:nil="true"/>
    <amSpekaNo xmlns="801ff49e-5150-41f0-9cd7-015d16134d38">2025-07-16T12:22:43+00:00</amSpekaNo>
    <amDokumentaIndeks xmlns="801ff49e-5150-41f0-9cd7-015d16134d38" xsi:nil="true"/>
    <amDokumentaStatuss xmlns="801ff49e-5150-41f0-9cd7-015d16134d38">Spēkā esošs</amDokumentaStatuss>
    <amSpekaLidz xmlns="801ff49e-5150-41f0-9cd7-015d16134d38" xsi:nil="true"/>
    <amDokPielikumi xmlns="801ff49e-5150-41f0-9cd7-015d16134d38" xsi:nil="true"/>
    <n85de85c44494d77850ec883bf791ea1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Ekonomisko attiecību un attīstības sadarbības politikas departaments</TermName>
          <TermId xmlns="http://schemas.microsoft.com/office/infopath/2007/PartnerControls">de2b9c2e-e19b-4e99-bf8b-f4256b37060e</TermId>
        </TermInfo>
      </Terms>
    </n85de85c44494d77850ec883bf791ea1>
    <h71ae947574d4b79a5c438e93525dbed xmlns="21a93588-6fe8-41e9-94dc-424b783ca979">
      <Terms xmlns="http://schemas.microsoft.com/office/infopath/2007/PartnerControls"/>
    </h71ae947574d4b79a5c438e93525dbed>
    <amRegSystemDate xmlns="868a9e47-9582-4ad3-b31f-392ce2da298b" xsi:nil="true"/>
    <amPiezimes xmlns="801ff49e-5150-41f0-9cd7-015d16134d38" xsi:nil="true"/>
    <amKonfTermins xmlns="801ff49e-5150-41f0-9cd7-015d16134d38" xsi:nil="true"/>
    <amDokRoutingState xmlns="801ff49e-5150-41f0-9cd7-015d16134d38">Izstrādē</amDokRoutingState>
  </documentManagement>
</p:properties>
</file>

<file path=customXml/itemProps1.xml><?xml version="1.0" encoding="utf-8"?>
<ds:datastoreItem xmlns:ds="http://schemas.openxmlformats.org/officeDocument/2006/customXml" ds:itemID="{830D99D7-5EF7-4124-BBC4-8C3315227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F9A11-7802-4807-8F95-C3FCEA6F5A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5DD7CB-139C-489A-AC7E-F9605CBAF3B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54E935D-BE87-4DBA-A813-DE116CF4D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a9e47-9582-4ad3-b31f-392ce2da298b"/>
    <ds:schemaRef ds:uri="801ff49e-5150-41f0-9cd7-015d16134d38"/>
    <ds:schemaRef ds:uri="21a93588-6fe8-41e9-94dc-424b783ca979"/>
    <ds:schemaRef ds:uri="aaa33240-aed4-492d-84f2-cf9262a9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686370-3713-4397-9CF2-BDEAEA017E4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47CAAF-A73E-46D2-B9D9-2D91CB67DAA5}">
  <ds:schemaRefs>
    <ds:schemaRef ds:uri="http://schemas.microsoft.com/office/2006/documentManagement/types"/>
    <ds:schemaRef ds:uri="868a9e47-9582-4ad3-b31f-392ce2da298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01ff49e-5150-41f0-9cd7-015d16134d38"/>
    <ds:schemaRef ds:uri="21a93588-6fe8-41e9-94dc-424b783ca979"/>
    <ds:schemaRef ds:uri="aaa33240-aed4-492d-84f2-cf9262a9abb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2522</Words>
  <Characters>1438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Gordina</dc:creator>
  <cp:keywords/>
  <cp:lastModifiedBy>Kristine Purina</cp:lastModifiedBy>
  <cp:revision>2</cp:revision>
  <dcterms:created xsi:type="dcterms:W3CDTF">2025-08-04T05:53:00Z</dcterms:created>
  <dcterms:modified xsi:type="dcterms:W3CDTF">2025-08-04T05:53:00Z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0x010100B1C2858224DA4374904E017A8E9DA5480008E62C37C599C944BAEA160EF62169E3</vt:lpwstr>
  </property>
  <property fmtid="{D5CDD505-2E9C-101B-9397-08002B2CF9AE}" pid="3" name="amStrukturvieniba">
    <vt:lpwstr>32;#Attīstības sadarbības politikas nodaļa|1396c9ad-83d3-4c42-82c4-1023592eec0c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TaxHTField">
    <vt:lpwstr/>
  </property>
  <property fmtid="{D5CDD505-2E9C-101B-9397-08002B2CF9AE}" pid="7" name="amPazimes">
    <vt:lpwstr/>
  </property>
  <property fmtid="{D5CDD505-2E9C-101B-9397-08002B2CF9AE}" pid="8" name="h71ae947574d4b79a5c438e93525dbed">
    <vt:lpwstr/>
  </property>
  <property fmtid="{D5CDD505-2E9C-101B-9397-08002B2CF9AE}" pid="9" name="amKlasifikators3">
    <vt:lpwstr/>
  </property>
  <property fmtid="{D5CDD505-2E9C-101B-9397-08002B2CF9AE}" pid="10" name="b6ce33424859414bb055d9baa8a6747d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>28;#Ekonomisko attiecību un attīstības sadarbības politikas departaments|de2b9c2e-e19b-4e99-bf8b-f4256b37060e</vt:lpwstr>
  </property>
  <property fmtid="{D5CDD505-2E9C-101B-9397-08002B2CF9AE}" pid="17" name="amKlasifikators2">
    <vt:lpwstr>398;#041 Rīkojumi pamatdarbībā|077ad13b-58f4-4fd9-a3c6-fbdd4965d446</vt:lpwstr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  <property fmtid="{D5CDD505-2E9C-101B-9397-08002B2CF9AE}" pid="21" name="TaxKeyword">
    <vt:lpwstr/>
  </property>
</Properties>
</file>